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7" w:rsidRDefault="006402F8">
      <w:pPr>
        <w:pStyle w:val="a3"/>
        <w:spacing w:before="59" w:line="290" w:lineRule="auto"/>
        <w:ind w:left="5625" w:right="95" w:firstLine="2316"/>
        <w:jc w:val="left"/>
      </w:pPr>
      <w:bookmarkStart w:id="0" w:name="Приложение"/>
      <w:bookmarkEnd w:id="0"/>
      <w:r>
        <w:t>Приложение</w:t>
      </w:r>
      <w:r>
        <w:rPr>
          <w:spacing w:val="-67"/>
        </w:rPr>
        <w:t xml:space="preserve"> </w:t>
      </w:r>
      <w:r>
        <w:t xml:space="preserve">                              </w:t>
      </w:r>
      <w:bookmarkStart w:id="1" w:name="к_приказу_от_05.08.2022г._№_533"/>
      <w:bookmarkEnd w:id="1"/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 xml:space="preserve">от </w:t>
      </w:r>
      <w:r w:rsidR="00C605AC">
        <w:t>28</w:t>
      </w:r>
      <w:r>
        <w:t>.08.2022г.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533</w:t>
      </w:r>
    </w:p>
    <w:p w:rsidR="00DE67D7" w:rsidRDefault="006402F8">
      <w:pPr>
        <w:pStyle w:val="21"/>
        <w:spacing w:before="260" w:line="322" w:lineRule="exact"/>
        <w:ind w:left="1282" w:right="2020"/>
        <w:jc w:val="center"/>
      </w:pPr>
      <w:bookmarkStart w:id="2" w:name="Положение"/>
      <w:bookmarkEnd w:id="2"/>
      <w:r>
        <w:t>Положение</w:t>
      </w:r>
    </w:p>
    <w:p w:rsidR="00DE67D7" w:rsidRDefault="006402F8">
      <w:pPr>
        <w:ind w:left="2194" w:right="2863"/>
        <w:jc w:val="center"/>
        <w:rPr>
          <w:b/>
          <w:sz w:val="28"/>
        </w:rPr>
      </w:pPr>
      <w:bookmarkStart w:id="3" w:name="о_школьном_театре_«Вдохновение»"/>
      <w:bookmarkEnd w:id="3"/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театре</w:t>
      </w:r>
      <w:r>
        <w:rPr>
          <w:b/>
          <w:spacing w:val="-4"/>
          <w:sz w:val="28"/>
        </w:rPr>
        <w:t xml:space="preserve"> </w:t>
      </w:r>
      <w:r w:rsidR="00230AAD">
        <w:rPr>
          <w:b/>
          <w:sz w:val="28"/>
        </w:rPr>
        <w:t>«Театральная студия</w:t>
      </w:r>
      <w:r>
        <w:rPr>
          <w:b/>
          <w:sz w:val="28"/>
        </w:rPr>
        <w:t>»</w:t>
      </w:r>
    </w:p>
    <w:p w:rsidR="00DE67D7" w:rsidRDefault="00DE67D7">
      <w:pPr>
        <w:pStyle w:val="a3"/>
        <w:spacing w:before="10"/>
        <w:ind w:left="0"/>
        <w:jc w:val="left"/>
        <w:rPr>
          <w:b/>
          <w:sz w:val="27"/>
        </w:rPr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2671"/>
        </w:tabs>
        <w:spacing w:line="319" w:lineRule="exact"/>
        <w:jc w:val="both"/>
      </w:pPr>
      <w:bookmarkStart w:id="4" w:name="1.__Общие_положения"/>
      <w:bookmarkEnd w:id="4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E67D7" w:rsidRDefault="006402F8">
      <w:pPr>
        <w:pStyle w:val="a3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 w:rsidR="00C605AC">
        <w:rPr>
          <w:color w:val="0D0D0D"/>
        </w:rPr>
        <w:t>(ред. от 30.12.2021г.),</w:t>
      </w:r>
      <w:r>
        <w:rPr>
          <w:color w:val="0D0D0D"/>
        </w:rPr>
        <w:t xml:space="preserve"> </w:t>
      </w:r>
      <w:r w:rsidR="00C605AC">
        <w:t>Программой</w:t>
      </w:r>
      <w:r>
        <w:t xml:space="preserve"> воспитания М</w:t>
      </w:r>
      <w:r w:rsidR="00C605AC">
        <w:t>БОУ Ермаковская СШ.</w:t>
      </w:r>
    </w:p>
    <w:p w:rsidR="00DE67D7" w:rsidRDefault="006402F8">
      <w:pPr>
        <w:pStyle w:val="a3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>
        <w:t>школьного</w:t>
      </w:r>
      <w:r>
        <w:rPr>
          <w:spacing w:val="108"/>
        </w:rPr>
        <w:t xml:space="preserve"> </w:t>
      </w:r>
      <w:r>
        <w:t>театра</w:t>
      </w:r>
    </w:p>
    <w:p w:rsidR="00DE67D7" w:rsidRDefault="006402F8">
      <w:pPr>
        <w:pStyle w:val="a3"/>
        <w:spacing w:line="322" w:lineRule="exact"/>
        <w:jc w:val="left"/>
      </w:pPr>
      <w:r>
        <w:t>«</w:t>
      </w:r>
      <w:r w:rsidR="00C605AC">
        <w:t>Театральная студия</w:t>
      </w:r>
      <w:r>
        <w:t>».</w:t>
      </w:r>
    </w:p>
    <w:p w:rsidR="00DE67D7" w:rsidRDefault="006402F8">
      <w:pPr>
        <w:pStyle w:val="a3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</w:t>
      </w:r>
      <w:r w:rsidR="00C605AC">
        <w:t xml:space="preserve"> </w:t>
      </w:r>
      <w:r>
        <w:t>символики</w:t>
      </w:r>
      <w:r w:rsidR="00C605AC">
        <w:t xml:space="preserve"> </w:t>
      </w:r>
      <w:r>
        <w:t>школы.</w:t>
      </w:r>
    </w:p>
    <w:p w:rsidR="00DE67D7" w:rsidRDefault="006402F8">
      <w:pPr>
        <w:pStyle w:val="a3"/>
        <w:spacing w:before="1"/>
        <w:ind w:right="180" w:firstLine="777"/>
      </w:pPr>
      <w:r>
        <w:t>Школьный театр возглавляет руководитель театра (режиссёр,</w:t>
      </w:r>
      <w:r>
        <w:rPr>
          <w:spacing w:val="1"/>
        </w:rPr>
        <w:t xml:space="preserve"> </w:t>
      </w:r>
      <w:r w:rsidR="00C605AC">
        <w:t xml:space="preserve">учитель, классный </w:t>
      </w:r>
      <w:proofErr w:type="spellStart"/>
      <w:r w:rsidR="00C605AC">
        <w:t>руководитеь</w:t>
      </w:r>
      <w:proofErr w:type="spellEnd"/>
      <w:r>
        <w:t>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C605AC" w:rsidRDefault="006402F8" w:rsidP="00C605AC">
      <w:pPr>
        <w:pStyle w:val="a3"/>
        <w:ind w:right="178" w:firstLine="777"/>
      </w:pPr>
      <w:r>
        <w:t>Руководитель театра подчиняется директору Школы</w:t>
      </w:r>
      <w:r w:rsidR="00C605AC">
        <w:t>.</w:t>
      </w:r>
    </w:p>
    <w:p w:rsidR="00DE67D7" w:rsidRDefault="006402F8" w:rsidP="00C605AC">
      <w:pPr>
        <w:pStyle w:val="a3"/>
        <w:ind w:right="178" w:firstLine="777"/>
      </w:pPr>
      <w:r>
        <w:t>Школьный театр участвует в реализации воспитательной программы</w:t>
      </w:r>
      <w:r>
        <w:rPr>
          <w:spacing w:val="1"/>
        </w:rPr>
        <w:t xml:space="preserve"> </w:t>
      </w:r>
      <w:r>
        <w:t>школы.</w:t>
      </w:r>
    </w:p>
    <w:p w:rsidR="00DE67D7" w:rsidRDefault="006402F8">
      <w:pPr>
        <w:pStyle w:val="a3"/>
        <w:ind w:right="183" w:firstLine="782"/>
      </w:pPr>
      <w:r>
        <w:t xml:space="preserve">Помещением школьного театра определен учебный кабинет </w:t>
      </w:r>
      <w:r w:rsidR="00C605AC">
        <w:t>4</w:t>
      </w:r>
      <w:r w:rsidR="00FD7110">
        <w:t xml:space="preserve"> в период внеурочного времени</w:t>
      </w:r>
      <w:r>
        <w:t>,</w:t>
      </w:r>
      <w:r w:rsidR="00C605AC">
        <w:t xml:space="preserve"> спортивный зал здания № 2</w:t>
      </w:r>
      <w:r>
        <w:t>.</w:t>
      </w:r>
    </w:p>
    <w:p w:rsidR="00DE67D7" w:rsidRDefault="006402F8">
      <w:pPr>
        <w:pStyle w:val="a3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DE67D7" w:rsidRDefault="00DE67D7">
      <w:pPr>
        <w:pStyle w:val="a3"/>
        <w:spacing w:before="9"/>
        <w:ind w:left="0"/>
        <w:jc w:val="left"/>
        <w:rPr>
          <w:sz w:val="27"/>
        </w:rPr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</w:pPr>
      <w:bookmarkStart w:id="5" w:name="2._Основные_цели_и_задачи_школьного_теат"/>
      <w:bookmarkEnd w:id="5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DE67D7" w:rsidRDefault="006402F8">
      <w:pPr>
        <w:pStyle w:val="a3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DE67D7" w:rsidRDefault="006402F8">
      <w:pPr>
        <w:pStyle w:val="a3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DE67D7" w:rsidRDefault="006402F8">
      <w:pPr>
        <w:pStyle w:val="a3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</w:t>
      </w:r>
      <w:r w:rsidR="00C605AC"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DE67D7" w:rsidRDefault="006402F8">
      <w:pPr>
        <w:pStyle w:val="a3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DE67D7" w:rsidRDefault="006402F8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самопрезентации</w:t>
      </w:r>
      <w:proofErr w:type="spellEnd"/>
      <w:r>
        <w:t>.</w:t>
      </w:r>
    </w:p>
    <w:p w:rsidR="00DE67D7" w:rsidRDefault="006402F8">
      <w:pPr>
        <w:pStyle w:val="a3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DE67D7" w:rsidRDefault="006402F8">
      <w:pPr>
        <w:pStyle w:val="a3"/>
        <w:ind w:right="188" w:firstLine="707"/>
      </w:pPr>
      <w:r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концертмейстерской работы.</w:t>
      </w:r>
    </w:p>
    <w:p w:rsidR="00DE67D7" w:rsidRDefault="00DE67D7">
      <w:pPr>
        <w:sectPr w:rsidR="00DE67D7">
          <w:pgSz w:w="11910" w:h="16840"/>
          <w:pgMar w:top="1440" w:right="740" w:bottom="280" w:left="1600" w:header="720" w:footer="720" w:gutter="0"/>
          <w:cols w:space="720"/>
        </w:sectPr>
      </w:pPr>
    </w:p>
    <w:p w:rsidR="00DE67D7" w:rsidRDefault="006402F8">
      <w:pPr>
        <w:pStyle w:val="a3"/>
        <w:spacing w:before="67" w:line="242" w:lineRule="auto"/>
        <w:ind w:left="810"/>
        <w:jc w:val="left"/>
      </w:pPr>
      <w:r>
        <w:lastRenderedPageBreak/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DE67D7" w:rsidRDefault="006402F8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</w:r>
      <w:proofErr w:type="spellStart"/>
      <w:r>
        <w:t>допрофессиональную</w:t>
      </w:r>
      <w:proofErr w:type="spellEnd"/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DE67D7" w:rsidRDefault="006402F8">
      <w:pPr>
        <w:pStyle w:val="a3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DE67D7" w:rsidRDefault="006402F8">
      <w:pPr>
        <w:pStyle w:val="21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</w:pPr>
      <w:bookmarkStart w:id="6" w:name="3._Организация_деятельности_школьного_те"/>
      <w:bookmarkEnd w:id="6"/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DE67D7" w:rsidRDefault="006402F8">
      <w:pPr>
        <w:pStyle w:val="a3"/>
        <w:ind w:right="508" w:firstLine="647"/>
      </w:pPr>
      <w:proofErr w:type="gramStart"/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  <w:proofErr w:type="gramEnd"/>
    </w:p>
    <w:p w:rsidR="00DE67D7" w:rsidRDefault="006402F8">
      <w:pPr>
        <w:pStyle w:val="a3"/>
        <w:ind w:right="516" w:firstLine="647"/>
      </w:pPr>
      <w:proofErr w:type="gramStart"/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proofErr w:type="spellStart"/>
      <w:r>
        <w:t>досугово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</w:t>
      </w:r>
      <w:proofErr w:type="spellStart"/>
      <w:r>
        <w:t>досуговое</w:t>
      </w:r>
      <w:proofErr w:type="spellEnd"/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  <w:proofErr w:type="gramEnd"/>
    </w:p>
    <w:p w:rsidR="00DE67D7" w:rsidRDefault="006402F8">
      <w:pPr>
        <w:pStyle w:val="a3"/>
        <w:ind w:right="514" w:firstLine="647"/>
      </w:pPr>
      <w:proofErr w:type="gramStart"/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DE67D7" w:rsidRDefault="006402F8">
      <w:pPr>
        <w:pStyle w:val="a3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FD7110">
        <w:rPr>
          <w:spacing w:val="-3"/>
        </w:rPr>
        <w:t>15</w:t>
      </w:r>
      <w:r>
        <w:rPr>
          <w:spacing w:val="-1"/>
        </w:rPr>
        <w:t xml:space="preserve"> </w:t>
      </w:r>
      <w:r>
        <w:t>человек.</w:t>
      </w:r>
    </w:p>
    <w:p w:rsidR="00DE67D7" w:rsidRDefault="006402F8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DE67D7" w:rsidRDefault="006402F8">
      <w:pPr>
        <w:pStyle w:val="a3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DE67D7" w:rsidRDefault="006402F8">
      <w:pPr>
        <w:pStyle w:val="a3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DE67D7" w:rsidRDefault="006402F8">
      <w:pPr>
        <w:pStyle w:val="a3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DE67D7" w:rsidRDefault="006402F8">
      <w:pPr>
        <w:pStyle w:val="a3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DE67D7" w:rsidRDefault="006402F8">
      <w:pPr>
        <w:pStyle w:val="a3"/>
        <w:ind w:right="526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DE67D7" w:rsidRDefault="00DE67D7">
      <w:pPr>
        <w:sectPr w:rsidR="00DE67D7">
          <w:pgSz w:w="11910" w:h="16840"/>
          <w:pgMar w:top="1040" w:right="740" w:bottom="280" w:left="1600" w:header="720" w:footer="720" w:gutter="0"/>
          <w:cols w:space="720"/>
        </w:sectPr>
      </w:pPr>
    </w:p>
    <w:p w:rsidR="00DE67D7" w:rsidRDefault="006402F8">
      <w:pPr>
        <w:pStyle w:val="a3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DE67D7" w:rsidRDefault="006402F8">
      <w:pPr>
        <w:pStyle w:val="a3"/>
        <w:spacing w:before="1"/>
        <w:ind w:right="515" w:firstLine="707"/>
      </w:pPr>
      <w:proofErr w:type="gramStart"/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>соответствии 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  <w:proofErr w:type="gramEnd"/>
    </w:p>
    <w:p w:rsidR="00DE67D7" w:rsidRDefault="006402F8">
      <w:pPr>
        <w:pStyle w:val="a3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DE67D7" w:rsidRDefault="006402F8">
      <w:pPr>
        <w:pStyle w:val="a3"/>
        <w:ind w:right="516" w:firstLine="707"/>
      </w:pPr>
      <w:proofErr w:type="gramStart"/>
      <w:r>
        <w:t>Педагог</w:t>
      </w:r>
      <w:proofErr w:type="gramEnd"/>
      <w:r>
        <w:t xml:space="preserve">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DE67D7" w:rsidRDefault="006402F8">
      <w:pPr>
        <w:pStyle w:val="a3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DE67D7" w:rsidRDefault="00DE67D7">
      <w:pPr>
        <w:pStyle w:val="a3"/>
        <w:spacing w:before="5"/>
        <w:ind w:left="0"/>
        <w:jc w:val="left"/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</w:pPr>
      <w:bookmarkStart w:id="7" w:name="4._Участники_образовательных_отношений,_"/>
      <w:bookmarkEnd w:id="7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DE67D7" w:rsidRDefault="006402F8">
      <w:pPr>
        <w:pStyle w:val="a3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DE67D7" w:rsidRDefault="006402F8">
      <w:pPr>
        <w:pStyle w:val="a3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DE67D7" w:rsidRDefault="006402F8">
      <w:pPr>
        <w:pStyle w:val="a3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 w:rsidR="0028532C">
        <w:t>У</w:t>
      </w:r>
      <w:r>
        <w:t>ставом</w:t>
      </w:r>
      <w:r>
        <w:rPr>
          <w:spacing w:val="4"/>
        </w:rPr>
        <w:t xml:space="preserve"> </w:t>
      </w:r>
      <w:r>
        <w:t>актами.</w:t>
      </w:r>
    </w:p>
    <w:p w:rsidR="00DE67D7" w:rsidRDefault="006402F8">
      <w:pPr>
        <w:pStyle w:val="a3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DE67D7" w:rsidRDefault="006402F8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</w:t>
      </w:r>
      <w:r w:rsidR="0028532C">
        <w:t xml:space="preserve"> </w:t>
      </w:r>
      <w:r>
        <w:t>работников учреждения</w:t>
      </w:r>
      <w:r w:rsidR="0028532C">
        <w:t xml:space="preserve"> </w:t>
      </w:r>
      <w:bookmarkStart w:id="8" w:name="_GoBack"/>
      <w:bookmarkEnd w:id="8"/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DE67D7" w:rsidRDefault="006402F8">
      <w:pPr>
        <w:pStyle w:val="a3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DE67D7" w:rsidRDefault="006402F8">
      <w:pPr>
        <w:pStyle w:val="a3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DE67D7" w:rsidRDefault="006402F8">
      <w:pPr>
        <w:pStyle w:val="a3"/>
        <w:ind w:right="517" w:firstLine="647"/>
      </w:pPr>
      <w:r>
        <w:t>Родители (законные представители)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DE67D7" w:rsidRDefault="006402F8">
      <w:pPr>
        <w:pStyle w:val="a3"/>
        <w:ind w:left="750"/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DE67D7" w:rsidRDefault="00DE67D7">
      <w:pPr>
        <w:sectPr w:rsidR="00DE67D7">
          <w:pgSz w:w="11910" w:h="16840"/>
          <w:pgMar w:top="1040" w:right="740" w:bottom="280" w:left="1600" w:header="720" w:footer="720" w:gutter="0"/>
          <w:cols w:space="720"/>
        </w:sectPr>
      </w:pPr>
    </w:p>
    <w:p w:rsidR="00DE67D7" w:rsidRDefault="006402F8">
      <w:pPr>
        <w:pStyle w:val="a3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E67D7" w:rsidRDefault="006402F8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образования.</w:t>
      </w:r>
    </w:p>
    <w:p w:rsidR="00DE67D7" w:rsidRDefault="006402F8">
      <w:pPr>
        <w:pStyle w:val="a3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sectPr w:rsidR="00DE67D7" w:rsidSect="00DE67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F63"/>
    <w:multiLevelType w:val="hybridMultilevel"/>
    <w:tmpl w:val="DEE6C926"/>
    <w:lvl w:ilvl="0" w:tplc="3536DAE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CEF722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5EEDF64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BF745410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4C7EEEE2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F42601D0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C754736E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E5E4D9D8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DD0C9686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67D7"/>
    <w:rsid w:val="00230AAD"/>
    <w:rsid w:val="0028532C"/>
    <w:rsid w:val="002F464D"/>
    <w:rsid w:val="006402F8"/>
    <w:rsid w:val="008B662F"/>
    <w:rsid w:val="00C605AC"/>
    <w:rsid w:val="00DB5E45"/>
    <w:rsid w:val="00DE67D7"/>
    <w:rsid w:val="00EF021F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7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7D7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67D7"/>
    <w:pPr>
      <w:ind w:hanging="33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E67D7"/>
    <w:pPr>
      <w:ind w:left="954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67D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2023-01-18T17:17:00Z</dcterms:created>
  <dcterms:modified xsi:type="dcterms:W3CDTF">2023-04-06T11:44:00Z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2022-09-27T00:00:00Z</vt:filetime>
  </property>
</Properties>
</file>